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F27" w:rsidRDefault="00C10F27" w:rsidP="00C10F27">
      <w:pPr>
        <w:pStyle w:val="Title"/>
      </w:pPr>
      <w:r>
        <w:t>Government Budgets and Fiscal Policy</w:t>
      </w:r>
    </w:p>
    <w:p w:rsidR="00A35675" w:rsidRDefault="00A35675" w:rsidP="00460984">
      <w:pPr>
        <w:pStyle w:val="ListParagraph"/>
        <w:numPr>
          <w:ilvl w:val="0"/>
          <w:numId w:val="1"/>
        </w:numPr>
        <w:spacing w:after="0"/>
        <w:rPr>
          <w:b/>
        </w:rPr>
        <w:sectPr w:rsidR="00A3567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60984" w:rsidRPr="00460984" w:rsidRDefault="00460984" w:rsidP="00460984">
      <w:pPr>
        <w:pStyle w:val="ListParagraph"/>
        <w:numPr>
          <w:ilvl w:val="0"/>
          <w:numId w:val="1"/>
        </w:numPr>
        <w:spacing w:after="0"/>
        <w:rPr>
          <w:b/>
        </w:rPr>
      </w:pPr>
      <w:r w:rsidRPr="00460984">
        <w:rPr>
          <w:b/>
        </w:rPr>
        <w:lastRenderedPageBreak/>
        <w:t>What is a government budget deficit?</w:t>
      </w:r>
    </w:p>
    <w:p w:rsidR="00460984" w:rsidRPr="00460984" w:rsidRDefault="00460984" w:rsidP="00C10F27">
      <w:r w:rsidRPr="00460984">
        <w:t xml:space="preserve">A) When government </w:t>
      </w:r>
      <w:r w:rsidR="00C10F27">
        <w:t>expenditure</w:t>
      </w:r>
      <w:r w:rsidR="00C10F27" w:rsidRPr="00460984">
        <w:t xml:space="preserve"> </w:t>
      </w:r>
      <w:r w:rsidRPr="00460984">
        <w:t>equals tax revenue</w:t>
      </w:r>
      <w:r w:rsidRPr="00460984">
        <w:br/>
        <w:t xml:space="preserve">B) When government </w:t>
      </w:r>
      <w:r w:rsidR="00C10F27">
        <w:t>expenditure</w:t>
      </w:r>
      <w:r w:rsidRPr="00460984">
        <w:t xml:space="preserve"> exceeds tax revenue</w:t>
      </w:r>
      <w:r w:rsidRPr="00460984">
        <w:br/>
        <w:t xml:space="preserve">C) When tax revenue exceeds government </w:t>
      </w:r>
      <w:r w:rsidR="00C10F27">
        <w:t>expenditure</w:t>
      </w:r>
      <w:r w:rsidRPr="00460984">
        <w:br/>
        <w:t xml:space="preserve">D) When government </w:t>
      </w:r>
      <w:r w:rsidR="00C10F27">
        <w:t>expenditure</w:t>
      </w:r>
      <w:r w:rsidR="00C10F27" w:rsidRPr="00460984">
        <w:t xml:space="preserve"> </w:t>
      </w:r>
      <w:r w:rsidRPr="00460984">
        <w:t>is less than tax revenue</w:t>
      </w:r>
      <w:r w:rsidRPr="00460984">
        <w:br/>
        <w:t>E) When the government has no outstanding debt</w:t>
      </w:r>
    </w:p>
    <w:p w:rsidR="00460984" w:rsidRPr="00460984" w:rsidRDefault="00460984" w:rsidP="00460984">
      <w:pPr>
        <w:pStyle w:val="ListParagraph"/>
        <w:numPr>
          <w:ilvl w:val="0"/>
          <w:numId w:val="1"/>
        </w:numPr>
        <w:spacing w:after="0"/>
        <w:rPr>
          <w:b/>
        </w:rPr>
      </w:pPr>
      <w:r w:rsidRPr="00460984">
        <w:rPr>
          <w:b/>
        </w:rPr>
        <w:t>What typically happens to the government budget during a recession if automatic stabilizers are present?</w:t>
      </w:r>
    </w:p>
    <w:p w:rsidR="00460984" w:rsidRPr="00C10F27" w:rsidRDefault="00460984" w:rsidP="00C10F27">
      <w:pPr>
        <w:spacing w:after="0"/>
      </w:pPr>
      <w:r w:rsidRPr="00C10F27">
        <w:t>A) The budget deficit increases</w:t>
      </w:r>
      <w:r w:rsidRPr="00C10F27">
        <w:br/>
        <w:t>B) The budget deficit decreases</w:t>
      </w:r>
      <w:r w:rsidRPr="00C10F27">
        <w:br/>
        <w:t>C) The budget remains balanced</w:t>
      </w:r>
      <w:r w:rsidRPr="00C10F27">
        <w:br/>
        <w:t>D) Tax revenues rise significantly</w:t>
      </w:r>
      <w:r w:rsidRPr="00C10F27">
        <w:br/>
        <w:t>E) Government spending decreases</w:t>
      </w:r>
    </w:p>
    <w:p w:rsidR="00C10F27" w:rsidRPr="00C10F27" w:rsidRDefault="00460984" w:rsidP="00C10F27">
      <w:pPr>
        <w:pStyle w:val="ListParagraph"/>
        <w:numPr>
          <w:ilvl w:val="0"/>
          <w:numId w:val="1"/>
        </w:numPr>
        <w:spacing w:after="0"/>
        <w:rPr>
          <w:b/>
        </w:rPr>
      </w:pPr>
      <w:r w:rsidRPr="00C10F27">
        <w:rPr>
          <w:b/>
        </w:rPr>
        <w:t>An increase in tax revenues would be associated with what kind of budget and what kind of fiscal policy?</w:t>
      </w:r>
    </w:p>
    <w:p w:rsidR="00460984" w:rsidRPr="00C10F27" w:rsidRDefault="00460984" w:rsidP="00C10F27">
      <w:pPr>
        <w:pStyle w:val="ListParagraph"/>
        <w:spacing w:after="0"/>
        <w:ind w:left="360"/>
        <w:rPr>
          <w:b/>
        </w:rPr>
      </w:pPr>
      <w:r w:rsidRPr="00C10F27">
        <w:t>A) Balanced budget, expansionary fiscal policy</w:t>
      </w:r>
      <w:r w:rsidRPr="00C10F27">
        <w:br/>
        <w:t>B) Deficit budget, expansionary fiscal policy</w:t>
      </w:r>
      <w:r w:rsidRPr="00C10F27">
        <w:br/>
        <w:t>C) Balanced budget, contractionary fiscal policy</w:t>
      </w:r>
      <w:r w:rsidRPr="00C10F27">
        <w:br/>
        <w:t>D) Surplus budget, contractionary fiscal policy</w:t>
      </w:r>
      <w:r w:rsidRPr="00C10F27">
        <w:br/>
        <w:t>E) Deficit budget, contractionary fiscal policy</w:t>
      </w:r>
    </w:p>
    <w:p w:rsidR="00C10F27" w:rsidRPr="00C10F27" w:rsidRDefault="00460984" w:rsidP="00C10F27">
      <w:pPr>
        <w:pStyle w:val="ListParagraph"/>
        <w:numPr>
          <w:ilvl w:val="0"/>
          <w:numId w:val="1"/>
        </w:numPr>
        <w:spacing w:after="0"/>
        <w:rPr>
          <w:b/>
        </w:rPr>
      </w:pPr>
      <w:r w:rsidRPr="00C10F27">
        <w:rPr>
          <w:b/>
        </w:rPr>
        <w:t>Expansionary fiscal policy will cause a budget with a surplus to change in what way?</w:t>
      </w:r>
    </w:p>
    <w:p w:rsidR="00460984" w:rsidRDefault="00C10F27" w:rsidP="00C10F27">
      <w:pPr>
        <w:spacing w:after="0"/>
      </w:pPr>
      <w:r>
        <w:t>A)</w:t>
      </w:r>
      <w:r w:rsidR="00460984" w:rsidRPr="00C10F27">
        <w:t>The surplus will increase further</w:t>
      </w:r>
      <w:r w:rsidR="00460984" w:rsidRPr="00C10F27">
        <w:br/>
        <w:t>B) The surplus will decrease, potentially becoming a deficit</w:t>
      </w:r>
      <w:r w:rsidR="00460984" w:rsidRPr="00C10F27">
        <w:br/>
        <w:t>C) The surplus will remain unchanged</w:t>
      </w:r>
      <w:r w:rsidR="00460984" w:rsidRPr="00C10F27">
        <w:br/>
        <w:t>D) The surplus will shift into a balanced budget</w:t>
      </w:r>
      <w:r w:rsidR="00460984" w:rsidRPr="00C10F27">
        <w:br/>
        <w:t>E) The surplus will decrease but cannot become a deficit</w:t>
      </w:r>
    </w:p>
    <w:p w:rsidR="00F73C22" w:rsidRPr="00F73C22" w:rsidRDefault="00C10F27" w:rsidP="00C10F27">
      <w:pPr>
        <w:pStyle w:val="ListParagraph"/>
        <w:numPr>
          <w:ilvl w:val="0"/>
          <w:numId w:val="1"/>
        </w:numPr>
        <w:spacing w:after="0"/>
        <w:rPr>
          <w:b/>
        </w:rPr>
      </w:pPr>
      <w:r w:rsidRPr="00F73C22">
        <w:rPr>
          <w:b/>
          <w:bCs/>
        </w:rPr>
        <w:t>Which of the following will lead to more of a budget surplus?</w:t>
      </w:r>
    </w:p>
    <w:p w:rsidR="00C10F27" w:rsidRPr="00F73C22" w:rsidRDefault="00C10F27" w:rsidP="00F73C22">
      <w:pPr>
        <w:pStyle w:val="ListParagraph"/>
        <w:spacing w:after="0"/>
        <w:ind w:left="360"/>
        <w:rPr>
          <w:b/>
        </w:rPr>
      </w:pPr>
      <w:r>
        <w:t>A) Increased government spending on infrastructure</w:t>
      </w:r>
      <w:r>
        <w:br/>
        <w:t>B) Decreased tax revenues during a recession</w:t>
      </w:r>
      <w:r>
        <w:br/>
        <w:t>C) Higher tax revenues during an economic expansion</w:t>
      </w:r>
      <w:r>
        <w:br/>
        <w:t>D) Increased unemployment benefits during a downturn</w:t>
      </w:r>
      <w:r>
        <w:br/>
        <w:t>E) A reduction in corporate income tax rates</w:t>
      </w:r>
    </w:p>
    <w:p w:rsidR="00C10F27" w:rsidRPr="00F73C22" w:rsidRDefault="00460984" w:rsidP="00F73C22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F73C22">
        <w:rPr>
          <w:b/>
          <w:bCs/>
        </w:rPr>
        <w:lastRenderedPageBreak/>
        <w:t>When unemployment decreases in the economy, what happens to government transfers and the budget?</w:t>
      </w:r>
    </w:p>
    <w:p w:rsidR="00460984" w:rsidRPr="00C10F27" w:rsidRDefault="00460984" w:rsidP="00C10F27">
      <w:pPr>
        <w:pStyle w:val="ListParagraph"/>
        <w:spacing w:after="0"/>
        <w:ind w:left="360"/>
        <w:rPr>
          <w:b/>
        </w:rPr>
      </w:pPr>
      <w:r w:rsidRPr="00C10F27">
        <w:t>A) Government transfers increase, and the budget moves towards a deficit</w:t>
      </w:r>
      <w:r w:rsidRPr="00C10F27">
        <w:br/>
        <w:t>B) Government transfers decrease, and the budget moves towards a surplus</w:t>
      </w:r>
      <w:r w:rsidRPr="00C10F27">
        <w:br/>
        <w:t>C) Government transfers remain unchanged, and the budget stays balanced</w:t>
      </w:r>
      <w:r w:rsidRPr="00C10F27">
        <w:br/>
        <w:t>D) Government transfers increase, and the budget moves towards a surplus</w:t>
      </w:r>
      <w:r w:rsidRPr="00C10F27">
        <w:br/>
        <w:t>E) Government transfers decrease, and the budget moves towards a balanced budget</w:t>
      </w:r>
    </w:p>
    <w:p w:rsidR="00C10F27" w:rsidRPr="00F73C22" w:rsidRDefault="00460984" w:rsidP="00F73C22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F73C22">
        <w:rPr>
          <w:b/>
          <w:bCs/>
        </w:rPr>
        <w:t>In a recessionary gap, would a regressive or progressive tax system lead to greater changes to the tax collected?</w:t>
      </w:r>
    </w:p>
    <w:p w:rsidR="00460984" w:rsidRPr="00C10F27" w:rsidRDefault="00460984" w:rsidP="00C10F27">
      <w:pPr>
        <w:pStyle w:val="ListParagraph"/>
        <w:spacing w:after="0"/>
        <w:ind w:left="360"/>
      </w:pPr>
      <w:r w:rsidRPr="00C10F27">
        <w:t>A) Regressive tax system, with smaller changes in tax collection</w:t>
      </w:r>
      <w:r w:rsidRPr="00C10F27">
        <w:br/>
        <w:t>B) Regressive tax system, with greater changes in tax collection</w:t>
      </w:r>
      <w:r w:rsidRPr="00C10F27">
        <w:br/>
        <w:t>C) Progressive tax system, with smaller changes in tax collection</w:t>
      </w:r>
      <w:r w:rsidRPr="00C10F27">
        <w:br/>
        <w:t>D) Progressive tax system, with greater changes in tax collection</w:t>
      </w:r>
      <w:r w:rsidRPr="00C10F27">
        <w:br/>
        <w:t>E) Both systems would lead to the same changes in tax collection</w:t>
      </w:r>
    </w:p>
    <w:p w:rsidR="00C10F27" w:rsidRPr="00F73C22" w:rsidRDefault="00460984" w:rsidP="00F73C22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C10F27">
        <w:rPr>
          <w:b/>
          <w:bCs/>
        </w:rPr>
        <w:t>What happens to the budget as a result of the automatic stabilizers when there is an increase in real output in the economy?</w:t>
      </w:r>
    </w:p>
    <w:p w:rsidR="00460984" w:rsidRPr="00C10F27" w:rsidRDefault="00460984" w:rsidP="00C10F27">
      <w:pPr>
        <w:pStyle w:val="ListParagraph"/>
        <w:spacing w:after="0"/>
        <w:ind w:left="360"/>
        <w:rPr>
          <w:b/>
        </w:rPr>
      </w:pPr>
      <w:r w:rsidRPr="00C10F27">
        <w:t>A) The budget deficit increases due to higher government transfers</w:t>
      </w:r>
      <w:r w:rsidRPr="00C10F27">
        <w:br/>
        <w:t>B) The budget deficit decreases due to higher tax revenues</w:t>
      </w:r>
      <w:r w:rsidRPr="00C10F27">
        <w:br/>
        <w:t>C) The budget surplus decreases due to lower tax revenues</w:t>
      </w:r>
      <w:r w:rsidRPr="00C10F27">
        <w:br/>
        <w:t>D) The budget remains unchanged regardless of economic changes</w:t>
      </w:r>
      <w:r w:rsidRPr="00C10F27">
        <w:br/>
        <w:t>E) The budget surplus increases due to higher government spending</w:t>
      </w:r>
    </w:p>
    <w:p w:rsidR="00460984" w:rsidRPr="00F73C22" w:rsidRDefault="00460984" w:rsidP="00F73C22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F73C22">
        <w:rPr>
          <w:b/>
          <w:bCs/>
        </w:rPr>
        <w:t>What is the likely impact on the budget deficit during an economic expansion with automatic stabilizers?</w:t>
      </w:r>
    </w:p>
    <w:p w:rsidR="00460984" w:rsidRPr="00C10F27" w:rsidRDefault="00460984" w:rsidP="00C10F27">
      <w:pPr>
        <w:spacing w:after="0"/>
      </w:pPr>
      <w:r w:rsidRPr="00C10F27">
        <w:lastRenderedPageBreak/>
        <w:t>A) The deficit increases due to rising unemployment benefits</w:t>
      </w:r>
      <w:r w:rsidRPr="00C10F27">
        <w:br/>
        <w:t>B) The deficit decreases due to rising tax revenues</w:t>
      </w:r>
      <w:r w:rsidRPr="00C10F27">
        <w:br/>
        <w:t>C) The deficit increases due to higher interest payments on debt</w:t>
      </w:r>
      <w:r w:rsidRPr="00C10F27">
        <w:br/>
        <w:t>D) The deficit remains unchanged</w:t>
      </w:r>
      <w:r w:rsidRPr="00C10F27">
        <w:br/>
        <w:t>E) The deficit becomes a surplus immediately</w:t>
      </w:r>
    </w:p>
    <w:p w:rsidR="00460984" w:rsidRPr="00F73C22" w:rsidRDefault="00460984" w:rsidP="00F73C22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F73C22">
        <w:rPr>
          <w:b/>
          <w:bCs/>
        </w:rPr>
        <w:t>What is one downside of enforcing a strict balanced budget during a recession?</w:t>
      </w:r>
    </w:p>
    <w:p w:rsidR="00460984" w:rsidRPr="00C10F27" w:rsidRDefault="00460984" w:rsidP="00C10F27">
      <w:r w:rsidRPr="00C10F27">
        <w:t>A) It may lead to higher unemployment</w:t>
      </w:r>
      <w:r w:rsidRPr="00C10F27">
        <w:br/>
        <w:t>B) It automatically reduces tax revenues</w:t>
      </w:r>
      <w:r w:rsidRPr="00C10F27">
        <w:br/>
      </w:r>
      <w:r w:rsidRPr="00C10F27">
        <w:lastRenderedPageBreak/>
        <w:t>C) It decreases the national debt</w:t>
      </w:r>
      <w:r w:rsidRPr="00C10F27">
        <w:br/>
        <w:t>D) It prevents automatic stabilizers from functioning</w:t>
      </w:r>
      <w:r w:rsidRPr="00C10F27">
        <w:br/>
        <w:t>E) It increases inflation</w:t>
      </w:r>
    </w:p>
    <w:p w:rsidR="00460984" w:rsidRPr="00F73C22" w:rsidRDefault="00460984" w:rsidP="00F73C22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F73C22">
        <w:rPr>
          <w:b/>
          <w:bCs/>
        </w:rPr>
        <w:t>Which of the following actions would most likely increase a budget deficit?</w:t>
      </w:r>
    </w:p>
    <w:p w:rsidR="00A35675" w:rsidRDefault="00460984" w:rsidP="00C10F27">
      <w:pPr>
        <w:spacing w:after="0"/>
        <w:sectPr w:rsidR="00A35675" w:rsidSect="003C1F28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C10F27">
        <w:t>A) Raising income tax rates</w:t>
      </w:r>
      <w:r w:rsidRPr="00C10F27">
        <w:br/>
        <w:t>B) Cutting government spending</w:t>
      </w:r>
      <w:r w:rsidRPr="00C10F27">
        <w:br/>
        <w:t>C) Increasing unemployment benefits</w:t>
      </w:r>
      <w:r w:rsidRPr="00C10F27">
        <w:br/>
        <w:t>D) Reducing interest rates</w:t>
      </w:r>
      <w:r w:rsidRPr="00C10F27">
        <w:br/>
        <w:t>E) Encouraging exports</w:t>
      </w:r>
    </w:p>
    <w:p w:rsidR="00A35675" w:rsidRDefault="00A35675" w:rsidP="00C10F27">
      <w:pPr>
        <w:spacing w:after="0"/>
        <w:sectPr w:rsidR="00A35675" w:rsidSect="00A3567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60984" w:rsidRPr="00C10F27" w:rsidRDefault="00460984" w:rsidP="00C10F27">
      <w:pPr>
        <w:spacing w:after="0"/>
      </w:pPr>
    </w:p>
    <w:p w:rsidR="00F73C22" w:rsidRPr="00F73C22" w:rsidRDefault="00F73C22" w:rsidP="00A35675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A35675">
        <w:rPr>
          <w:b/>
          <w:bCs/>
        </w:rPr>
        <w:t>Suppose an economy is in a long-run equilibrium, and the price level increases in a neighboring country.</w:t>
      </w:r>
    </w:p>
    <w:p w:rsidR="00A35675" w:rsidRDefault="00A35675" w:rsidP="00A35675">
      <w:pPr>
        <w:pStyle w:val="ListParagraph"/>
        <w:numPr>
          <w:ilvl w:val="0"/>
          <w:numId w:val="8"/>
        </w:numPr>
      </w:pPr>
      <w:r w:rsidRPr="00A35675">
        <w:t>In the absence of any discretionary policy, what would the effect on the budget be?</w:t>
      </w:r>
      <w:r>
        <w:t xml:space="preserve"> Assume the budget is currently in a deficit.</w:t>
      </w:r>
    </w:p>
    <w:p w:rsidR="00A35675" w:rsidRPr="00A35675" w:rsidRDefault="00A35675" w:rsidP="00A35675">
      <w:pPr>
        <w:pStyle w:val="ListParagraph"/>
      </w:pPr>
    </w:p>
    <w:p w:rsidR="00A35675" w:rsidRDefault="00A35675" w:rsidP="00A35675">
      <w:pPr>
        <w:pStyle w:val="ListParagraph"/>
        <w:numPr>
          <w:ilvl w:val="0"/>
          <w:numId w:val="8"/>
        </w:numPr>
      </w:pPr>
      <w:r w:rsidRPr="00A35675">
        <w:t>What is an example of a discretionary fiscal policy that could be used to address the economic situation?</w:t>
      </w:r>
    </w:p>
    <w:p w:rsidR="00A35675" w:rsidRPr="00A35675" w:rsidRDefault="00A35675" w:rsidP="00A35675">
      <w:pPr>
        <w:pStyle w:val="ListParagraph"/>
      </w:pPr>
    </w:p>
    <w:p w:rsidR="00E31718" w:rsidRPr="00A35675" w:rsidRDefault="00F87B92" w:rsidP="00A35675">
      <w:pPr>
        <w:pStyle w:val="ListParagraph"/>
        <w:numPr>
          <w:ilvl w:val="0"/>
          <w:numId w:val="8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2546542</wp:posOffset>
                </wp:positionV>
                <wp:extent cx="3700130" cy="2583711"/>
                <wp:effectExtent l="0" t="0" r="15240" b="266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 flipV="1">
                          <a:off x="0" y="0"/>
                          <a:ext cx="3700130" cy="25837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W w:w="2400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00"/>
                              <w:gridCol w:w="400"/>
                              <w:gridCol w:w="440"/>
                              <w:gridCol w:w="400"/>
                              <w:gridCol w:w="440"/>
                              <w:gridCol w:w="400"/>
                            </w:tblGrid>
                            <w:tr w:rsidR="00F87B92" w:rsidRPr="00F87B92" w:rsidTr="00F87B92">
                              <w:trPr>
                                <w:trHeight w:val="300"/>
                              </w:trPr>
                              <w:tc>
                                <w:tcPr>
                                  <w:tcW w:w="4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F87B92" w:rsidRPr="00F87B92" w:rsidRDefault="00F87B92" w:rsidP="00F87B9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bookmarkStart w:id="0" w:name="_GoBack"/>
                                  <w:r w:rsidRPr="00F87B92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F87B92" w:rsidRPr="00F87B92" w:rsidRDefault="00F87B92" w:rsidP="00F87B9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F87B92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F87B92" w:rsidRPr="00F87B92" w:rsidRDefault="00F87B92" w:rsidP="00F87B9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F87B92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F87B92" w:rsidRPr="00F87B92" w:rsidRDefault="00F87B92" w:rsidP="00F87B9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F87B92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F87B92" w:rsidRPr="00F87B92" w:rsidRDefault="00F87B92" w:rsidP="00F87B9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F87B92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F87B92" w:rsidRPr="00F87B92" w:rsidRDefault="00F87B92" w:rsidP="00F87B9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F87B92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 w:rsidR="00F87B92" w:rsidRPr="00F87B92" w:rsidTr="00F87B92">
                              <w:trPr>
                                <w:trHeight w:val="315"/>
                              </w:trPr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F87B92" w:rsidRPr="00F87B92" w:rsidRDefault="00F87B92" w:rsidP="00F87B9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F87B92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F87B92" w:rsidRPr="00F87B92" w:rsidRDefault="00F87B92" w:rsidP="00F87B9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F87B92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F87B92" w:rsidRPr="00F87B92" w:rsidRDefault="00F87B92" w:rsidP="00F87B9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F87B92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F87B92" w:rsidRPr="00F87B92" w:rsidRDefault="00F87B92" w:rsidP="00F87B9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F87B92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F87B92" w:rsidRPr="00F87B92" w:rsidRDefault="00F87B92" w:rsidP="00F87B9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F87B92" w:rsidRPr="00F87B92" w:rsidRDefault="00F87B92" w:rsidP="00F87B92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F87B92" w:rsidRPr="00F87B92" w:rsidTr="00F87B92">
                              <w:trPr>
                                <w:trHeight w:val="315"/>
                              </w:trPr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F87B92" w:rsidRPr="00F87B92" w:rsidRDefault="00F87B92" w:rsidP="00F87B9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F87B92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F87B92" w:rsidRPr="00F87B92" w:rsidRDefault="00F87B92" w:rsidP="00F87B9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F87B92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F87B92" w:rsidRPr="00F87B92" w:rsidRDefault="00F87B92" w:rsidP="00F87B9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F87B92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F87B92" w:rsidRPr="00F87B92" w:rsidRDefault="00F87B92" w:rsidP="00F87B9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F87B92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F87B92" w:rsidRPr="00F87B92" w:rsidRDefault="00F87B92" w:rsidP="00F87B9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F87B92" w:rsidRPr="00F87B92" w:rsidRDefault="00F87B92" w:rsidP="00F87B92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F87B92" w:rsidRPr="00F87B92" w:rsidTr="00F87B92">
                              <w:trPr>
                                <w:trHeight w:val="315"/>
                              </w:trPr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F87B92" w:rsidRPr="00F87B92" w:rsidRDefault="00F87B92" w:rsidP="00F87B9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F87B92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F87B92" w:rsidRPr="00F87B92" w:rsidRDefault="00F87B92" w:rsidP="00F87B9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F87B92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F87B92" w:rsidRPr="00F87B92" w:rsidRDefault="00F87B92" w:rsidP="00F87B9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F87B92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F87B92" w:rsidRPr="00F87B92" w:rsidRDefault="00F87B92" w:rsidP="00F87B9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F87B92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F87B92" w:rsidRPr="00F87B92" w:rsidRDefault="00F87B92" w:rsidP="00F87B9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F87B92" w:rsidRPr="00F87B92" w:rsidRDefault="00F87B92" w:rsidP="00F87B92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F87B92" w:rsidRPr="00F87B92" w:rsidTr="00F87B92">
                              <w:trPr>
                                <w:trHeight w:val="315"/>
                              </w:trPr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F87B92" w:rsidRPr="00F87B92" w:rsidRDefault="00F87B92" w:rsidP="00F87B9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F87B92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F87B92" w:rsidRPr="00F87B92" w:rsidRDefault="00F87B92" w:rsidP="00F87B9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F87B92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F87B92" w:rsidRPr="00F87B92" w:rsidRDefault="00F87B92" w:rsidP="00F87B9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F87B92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F87B92" w:rsidRPr="00F87B92" w:rsidRDefault="00F87B92" w:rsidP="00F87B9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F87B92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F87B92" w:rsidRPr="00F87B92" w:rsidRDefault="00F87B92" w:rsidP="00F87B9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F87B92" w:rsidRPr="00F87B92" w:rsidRDefault="00F87B92" w:rsidP="00F87B92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87B92" w:rsidRDefault="008776E9">
                            <w:r>
                              <w:t xml:space="preserve">12. a. </w:t>
                            </w:r>
                            <w:r>
                              <w:rPr>
                                <w:rFonts w:cstheme="minorHAnsi"/>
                              </w:rPr>
                              <w:t>↑</w:t>
                            </w:r>
                            <w:r>
                              <w:t>X-&gt;</w:t>
                            </w:r>
                            <w:r>
                              <w:rPr>
                                <w:rFonts w:cstheme="minorHAnsi"/>
                              </w:rPr>
                              <w:t>↑</w:t>
                            </w:r>
                            <w:r>
                              <w:t>AD-&gt;</w:t>
                            </w:r>
                            <w:r>
                              <w:rPr>
                                <w:rFonts w:cstheme="minorHAnsi"/>
                              </w:rPr>
                              <w:t>↑</w:t>
                            </w:r>
                            <w:r>
                              <w:t>Y-&gt;</w:t>
                            </w:r>
                            <w:r>
                              <w:rPr>
                                <w:rFonts w:cstheme="minorHAnsi"/>
                              </w:rPr>
                              <w:t>↑</w:t>
                            </w:r>
                            <w:proofErr w:type="spellStart"/>
                            <w:proofErr w:type="gramStart"/>
                            <w:r>
                              <w:t>tax,</w:t>
                            </w:r>
                            <w:r>
                              <w:rPr>
                                <w:rFonts w:cstheme="minorHAnsi"/>
                              </w:rPr>
                              <w:t>↓</w:t>
                            </w:r>
                            <w:proofErr w:type="gramEnd"/>
                            <w:r>
                              <w:t>transfer</w:t>
                            </w:r>
                            <w:proofErr w:type="spellEnd"/>
                            <w:r>
                              <w:t xml:space="preserve"> payments -&gt; </w:t>
                            </w:r>
                            <w:r>
                              <w:rPr>
                                <w:rFonts w:cstheme="minorHAnsi"/>
                              </w:rPr>
                              <w:t>↓</w:t>
                            </w:r>
                            <w:r>
                              <w:t>budget deficit (more positive)</w:t>
                            </w:r>
                          </w:p>
                          <w:p w:rsidR="008776E9" w:rsidRDefault="008776E9">
                            <w:r>
                              <w:t xml:space="preserve">b. </w:t>
                            </w:r>
                            <w:r>
                              <w:rPr>
                                <w:rFonts w:cstheme="minorHAnsi"/>
                              </w:rPr>
                              <w:t>↑</w:t>
                            </w:r>
                            <w:r>
                              <w:t xml:space="preserve">tax </w:t>
                            </w:r>
                            <w:proofErr w:type="gramStart"/>
                            <w:r>
                              <w:t>rate(</w:t>
                            </w:r>
                            <w:proofErr w:type="spellStart"/>
                            <w:proofErr w:type="gramEnd"/>
                            <w:r>
                              <w:t>eg</w:t>
                            </w:r>
                            <w:proofErr w:type="spellEnd"/>
                            <w:r>
                              <w:t xml:space="preserve">. businesses pay more tax) </w:t>
                            </w:r>
                            <w:r>
                              <w:rPr>
                                <w:rFonts w:cstheme="minorHAnsi"/>
                              </w:rPr>
                              <w:t>↓</w:t>
                            </w:r>
                            <w:r>
                              <w:t>G (</w:t>
                            </w:r>
                            <w:proofErr w:type="spellStart"/>
                            <w:r>
                              <w:t>eg</w:t>
                            </w:r>
                            <w:proofErr w:type="spellEnd"/>
                            <w:r>
                              <w:t>. military spending)</w:t>
                            </w:r>
                          </w:p>
                          <w:p w:rsidR="008776E9" w:rsidRDefault="008776E9">
                            <w:r>
                              <w:t xml:space="preserve">c. in inflationary gap, the </w:t>
                            </w:r>
                            <w:r>
                              <w:rPr>
                                <w:rFonts w:cstheme="minorHAnsi"/>
                              </w:rPr>
                              <w:t>↑</w:t>
                            </w:r>
                            <w:r>
                              <w:t xml:space="preserve">PL leads to an </w:t>
                            </w:r>
                            <w:r>
                              <w:rPr>
                                <w:rFonts w:cstheme="minorHAnsi"/>
                              </w:rPr>
                              <w:t>↑wages and resource costs in the LR. (Because in SR the wages are sticky)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40.15pt;margin-top:200.5pt;width:291.35pt;height:203.45pt;flip:x 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" fillcolor="white [3201]" strokeweight=".5pt">
                <v:textbox>
                  <w:txbxContent>
                    <w:tbl>
                      <w:tblPr>
                        <w:tblW w:w="2400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400"/>
                        <w:gridCol w:w="400"/>
                        <w:gridCol w:w="440"/>
                        <w:gridCol w:w="400"/>
                        <w:gridCol w:w="440"/>
                        <w:gridCol w:w="400"/>
                      </w:tblGrid>
                      <w:tr w:rsidR="00F87B92" w:rsidRPr="00F87B92" w:rsidTr="00F87B92">
                        <w:trPr>
                          <w:trHeight w:val="300"/>
                        </w:trPr>
                        <w:tc>
                          <w:tcPr>
                            <w:tcW w:w="4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F87B92" w:rsidRPr="00F87B92" w:rsidRDefault="00F87B92" w:rsidP="00F87B9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bookmarkStart w:id="1" w:name="_GoBack"/>
                            <w:r w:rsidRPr="00F87B92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F87B92" w:rsidRPr="00F87B92" w:rsidRDefault="00F87B92" w:rsidP="00F87B9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F87B92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F87B92" w:rsidRPr="00F87B92" w:rsidRDefault="00F87B92" w:rsidP="00F87B9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F87B92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F87B92" w:rsidRPr="00F87B92" w:rsidRDefault="00F87B92" w:rsidP="00F87B9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F87B92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F87B92" w:rsidRPr="00F87B92" w:rsidRDefault="00F87B92" w:rsidP="00F87B9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F87B92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F87B92" w:rsidRPr="00F87B92" w:rsidRDefault="00F87B92" w:rsidP="00F87B9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F87B92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C</w:t>
                            </w:r>
                          </w:p>
                        </w:tc>
                      </w:tr>
                      <w:tr w:rsidR="00F87B92" w:rsidRPr="00F87B92" w:rsidTr="00F87B92">
                        <w:trPr>
                          <w:trHeight w:val="315"/>
                        </w:trPr>
                        <w:tc>
                          <w:tcPr>
                            <w:tcW w:w="40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F87B92" w:rsidRPr="00F87B92" w:rsidRDefault="00F87B92" w:rsidP="00F87B9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F87B92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F87B92" w:rsidRPr="00F87B92" w:rsidRDefault="00F87B92" w:rsidP="00F87B9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F87B92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F87B92" w:rsidRPr="00F87B92" w:rsidRDefault="00F87B92" w:rsidP="00F87B9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F87B92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F87B92" w:rsidRPr="00F87B92" w:rsidRDefault="00F87B92" w:rsidP="00F87B9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F87B92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F87B92" w:rsidRPr="00F87B92" w:rsidRDefault="00F87B92" w:rsidP="00F87B9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F87B92" w:rsidRPr="00F87B92" w:rsidRDefault="00F87B92" w:rsidP="00F87B92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F87B92" w:rsidRPr="00F87B92" w:rsidTr="00F87B92">
                        <w:trPr>
                          <w:trHeight w:val="315"/>
                        </w:trPr>
                        <w:tc>
                          <w:tcPr>
                            <w:tcW w:w="40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F87B92" w:rsidRPr="00F87B92" w:rsidRDefault="00F87B92" w:rsidP="00F87B9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F87B92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F87B92" w:rsidRPr="00F87B92" w:rsidRDefault="00F87B92" w:rsidP="00F87B9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F87B92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F87B92" w:rsidRPr="00F87B92" w:rsidRDefault="00F87B92" w:rsidP="00F87B9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F87B92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F87B92" w:rsidRPr="00F87B92" w:rsidRDefault="00F87B92" w:rsidP="00F87B9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F87B92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F87B92" w:rsidRPr="00F87B92" w:rsidRDefault="00F87B92" w:rsidP="00F87B9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F87B92" w:rsidRPr="00F87B92" w:rsidRDefault="00F87B92" w:rsidP="00F87B92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F87B92" w:rsidRPr="00F87B92" w:rsidTr="00F87B92">
                        <w:trPr>
                          <w:trHeight w:val="315"/>
                        </w:trPr>
                        <w:tc>
                          <w:tcPr>
                            <w:tcW w:w="40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F87B92" w:rsidRPr="00F87B92" w:rsidRDefault="00F87B92" w:rsidP="00F87B9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F87B92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F87B92" w:rsidRPr="00F87B92" w:rsidRDefault="00F87B92" w:rsidP="00F87B9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F87B92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F87B92" w:rsidRPr="00F87B92" w:rsidRDefault="00F87B92" w:rsidP="00F87B9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F87B92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F87B92" w:rsidRPr="00F87B92" w:rsidRDefault="00F87B92" w:rsidP="00F87B9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F87B92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F87B92" w:rsidRPr="00F87B92" w:rsidRDefault="00F87B92" w:rsidP="00F87B9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F87B92" w:rsidRPr="00F87B92" w:rsidRDefault="00F87B92" w:rsidP="00F87B92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F87B92" w:rsidRPr="00F87B92" w:rsidTr="00F87B92">
                        <w:trPr>
                          <w:trHeight w:val="315"/>
                        </w:trPr>
                        <w:tc>
                          <w:tcPr>
                            <w:tcW w:w="40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F87B92" w:rsidRPr="00F87B92" w:rsidRDefault="00F87B92" w:rsidP="00F87B9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F87B92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F87B92" w:rsidRPr="00F87B92" w:rsidRDefault="00F87B92" w:rsidP="00F87B9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F87B92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F87B92" w:rsidRPr="00F87B92" w:rsidRDefault="00F87B92" w:rsidP="00F87B9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F87B92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F87B92" w:rsidRPr="00F87B92" w:rsidRDefault="00F87B92" w:rsidP="00F87B9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F87B92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F87B92" w:rsidRPr="00F87B92" w:rsidRDefault="00F87B92" w:rsidP="00F87B9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F87B92" w:rsidRPr="00F87B92" w:rsidRDefault="00F87B92" w:rsidP="00F87B92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F87B92" w:rsidRDefault="008776E9">
                      <w:r>
                        <w:t xml:space="preserve">12. a. </w:t>
                      </w:r>
                      <w:r>
                        <w:rPr>
                          <w:rFonts w:cstheme="minorHAnsi"/>
                        </w:rPr>
                        <w:t>↑</w:t>
                      </w:r>
                      <w:r>
                        <w:t>X-&gt;</w:t>
                      </w:r>
                      <w:r>
                        <w:rPr>
                          <w:rFonts w:cstheme="minorHAnsi"/>
                        </w:rPr>
                        <w:t>↑</w:t>
                      </w:r>
                      <w:r>
                        <w:t>AD-&gt;</w:t>
                      </w:r>
                      <w:r>
                        <w:rPr>
                          <w:rFonts w:cstheme="minorHAnsi"/>
                        </w:rPr>
                        <w:t>↑</w:t>
                      </w:r>
                      <w:r>
                        <w:t>Y-&gt;</w:t>
                      </w:r>
                      <w:r>
                        <w:rPr>
                          <w:rFonts w:cstheme="minorHAnsi"/>
                        </w:rPr>
                        <w:t>↑</w:t>
                      </w:r>
                      <w:proofErr w:type="spellStart"/>
                      <w:proofErr w:type="gramStart"/>
                      <w:r>
                        <w:t>tax,</w:t>
                      </w:r>
                      <w:r>
                        <w:rPr>
                          <w:rFonts w:cstheme="minorHAnsi"/>
                        </w:rPr>
                        <w:t>↓</w:t>
                      </w:r>
                      <w:proofErr w:type="gramEnd"/>
                      <w:r>
                        <w:t>transfer</w:t>
                      </w:r>
                      <w:proofErr w:type="spellEnd"/>
                      <w:r>
                        <w:t xml:space="preserve"> payments -&gt; </w:t>
                      </w:r>
                      <w:r>
                        <w:rPr>
                          <w:rFonts w:cstheme="minorHAnsi"/>
                        </w:rPr>
                        <w:t>↓</w:t>
                      </w:r>
                      <w:r>
                        <w:t>budget deficit (more positive)</w:t>
                      </w:r>
                    </w:p>
                    <w:p w:rsidR="008776E9" w:rsidRDefault="008776E9">
                      <w:r>
                        <w:t xml:space="preserve">b. </w:t>
                      </w:r>
                      <w:r>
                        <w:rPr>
                          <w:rFonts w:cstheme="minorHAnsi"/>
                        </w:rPr>
                        <w:t>↑</w:t>
                      </w:r>
                      <w:r>
                        <w:t xml:space="preserve">tax </w:t>
                      </w:r>
                      <w:proofErr w:type="gramStart"/>
                      <w:r>
                        <w:t>rate(</w:t>
                      </w:r>
                      <w:proofErr w:type="spellStart"/>
                      <w:proofErr w:type="gramEnd"/>
                      <w:r>
                        <w:t>eg</w:t>
                      </w:r>
                      <w:proofErr w:type="spellEnd"/>
                      <w:r>
                        <w:t xml:space="preserve">. businesses pay more tax) </w:t>
                      </w:r>
                      <w:r>
                        <w:rPr>
                          <w:rFonts w:cstheme="minorHAnsi"/>
                        </w:rPr>
                        <w:t>↓</w:t>
                      </w:r>
                      <w:r>
                        <w:t>G (</w:t>
                      </w:r>
                      <w:proofErr w:type="spellStart"/>
                      <w:r>
                        <w:t>eg</w:t>
                      </w:r>
                      <w:proofErr w:type="spellEnd"/>
                      <w:r>
                        <w:t>. military spending)</w:t>
                      </w:r>
                    </w:p>
                    <w:p w:rsidR="008776E9" w:rsidRDefault="008776E9">
                      <w:r>
                        <w:t xml:space="preserve">c. in inflationary gap, the </w:t>
                      </w:r>
                      <w:r>
                        <w:rPr>
                          <w:rFonts w:cstheme="minorHAnsi"/>
                        </w:rPr>
                        <w:t>↑</w:t>
                      </w:r>
                      <w:r>
                        <w:t xml:space="preserve">PL leads to an </w:t>
                      </w:r>
                      <w:r>
                        <w:rPr>
                          <w:rFonts w:cstheme="minorHAnsi"/>
                        </w:rPr>
                        <w:t>↑wages and resource costs in the LR. (Because in SR the wages are sticky)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A35675" w:rsidRPr="00A35675">
        <w:t>What would occur in the economy in the absence of any government policies? Does this occur in the long run or short run? Why?</w:t>
      </w:r>
    </w:p>
    <w:sectPr w:rsidR="00E31718" w:rsidRPr="00A35675" w:rsidSect="00A3567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1166A"/>
    <w:multiLevelType w:val="multilevel"/>
    <w:tmpl w:val="45765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4D0BEC"/>
    <w:multiLevelType w:val="hybridMultilevel"/>
    <w:tmpl w:val="18B65C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9E038B"/>
    <w:multiLevelType w:val="hybridMultilevel"/>
    <w:tmpl w:val="25EAF300"/>
    <w:lvl w:ilvl="0" w:tplc="588ED0E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60450C"/>
    <w:multiLevelType w:val="hybridMultilevel"/>
    <w:tmpl w:val="66C4EB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7121B4"/>
    <w:multiLevelType w:val="multilevel"/>
    <w:tmpl w:val="4C4C6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0E7A33"/>
    <w:multiLevelType w:val="multilevel"/>
    <w:tmpl w:val="889A1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E345FE"/>
    <w:multiLevelType w:val="hybridMultilevel"/>
    <w:tmpl w:val="449EDC82"/>
    <w:lvl w:ilvl="0" w:tplc="A85419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D61347"/>
    <w:multiLevelType w:val="multilevel"/>
    <w:tmpl w:val="75E2E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984"/>
    <w:rsid w:val="003C1F28"/>
    <w:rsid w:val="00460984"/>
    <w:rsid w:val="006E0ECB"/>
    <w:rsid w:val="008776E9"/>
    <w:rsid w:val="00A35675"/>
    <w:rsid w:val="00C10F27"/>
    <w:rsid w:val="00E31718"/>
    <w:rsid w:val="00F07A91"/>
    <w:rsid w:val="00F73C22"/>
    <w:rsid w:val="00F8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CE66D"/>
  <w15:chartTrackingRefBased/>
  <w15:docId w15:val="{58974BC5-E77D-471D-A896-AE08E8C5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609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6098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460984"/>
    <w:rPr>
      <w:b/>
      <w:bCs/>
    </w:rPr>
  </w:style>
  <w:style w:type="paragraph" w:styleId="NormalWeb">
    <w:name w:val="Normal (Web)"/>
    <w:basedOn w:val="Normal"/>
    <w:uiPriority w:val="99"/>
    <w:unhideWhenUsed/>
    <w:rsid w:val="00460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6098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60984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C10F2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0F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A9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8776E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7</cp:revision>
  <cp:lastPrinted>2024-11-21T01:48:00Z</cp:lastPrinted>
  <dcterms:created xsi:type="dcterms:W3CDTF">2024-11-20T03:31:00Z</dcterms:created>
  <dcterms:modified xsi:type="dcterms:W3CDTF">2024-11-21T08:02:00Z</dcterms:modified>
</cp:coreProperties>
</file>